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2250"/>
        <w:gridCol w:w="1260"/>
        <w:gridCol w:w="1800"/>
        <w:gridCol w:w="990"/>
        <w:gridCol w:w="1350"/>
        <w:gridCol w:w="1260"/>
        <w:gridCol w:w="1260"/>
        <w:gridCol w:w="1440"/>
      </w:tblGrid>
      <w:tr w:rsidR="00ED5C26" w:rsidRPr="00C60ABF" w:rsidTr="00ED5C26">
        <w:trPr>
          <w:trHeight w:val="1880"/>
        </w:trPr>
        <w:tc>
          <w:tcPr>
            <w:tcW w:w="45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270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Tipul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obiectul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achiziţie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acordului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cadru</w:t>
            </w:r>
            <w:proofErr w:type="spellEnd"/>
          </w:p>
        </w:tc>
        <w:tc>
          <w:tcPr>
            <w:tcW w:w="225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Cod CPV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Valoarea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estimată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achiziţie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acordului-cadru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lei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fără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TVA</w:t>
            </w:r>
          </w:p>
        </w:tc>
        <w:tc>
          <w:tcPr>
            <w:tcW w:w="180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Sursa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Procedura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stabilită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instrumente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specifice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derularea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procesului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achiziţie</w:t>
            </w:r>
            <w:proofErr w:type="spellEnd"/>
          </w:p>
        </w:tc>
        <w:tc>
          <w:tcPr>
            <w:tcW w:w="135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Data (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luna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estimată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iniţierea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procedurii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Data (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luna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estimată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atribuirea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achiziţie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acordului-cadru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Modalitatea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derulare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procedurii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atribuire</w:t>
            </w:r>
            <w:proofErr w:type="spellEnd"/>
          </w:p>
        </w:tc>
        <w:tc>
          <w:tcPr>
            <w:tcW w:w="144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Persoana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responsabilă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aplicarea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procedurii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atribuire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5C26" w:rsidRPr="00C60ABF" w:rsidTr="00ED5C26">
        <w:trPr>
          <w:trHeight w:val="3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5C26" w:rsidRPr="00C60ABF" w:rsidTr="00ED5C26">
        <w:trPr>
          <w:trHeight w:val="72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Consultanță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tehnică</w:t>
            </w:r>
            <w:proofErr w:type="spellEnd"/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71621000-7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consultanta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tehnica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122,400.00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consultanță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tehnică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financiară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expertiză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legată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implementarea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SDL, audit,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ianuarie-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72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Audit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79212100-4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auditare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financiara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12,600.00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consultanță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tehnică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financiară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expertiză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legată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implementarea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SDL, audit,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ianuarie-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72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Contabilitate</w:t>
            </w:r>
            <w:proofErr w:type="spellEnd"/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79210000-9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contabilitate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14,400.00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consultanță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tehnică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financiară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expertiză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legată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implementarea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SDL, audit,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ianuarie-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48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Mentenanță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echipamente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IT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64211000-8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telefonie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retele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72220000-3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consultanta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sistemele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informatice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7,200.00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ianuarie-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6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RCA+CASCO+ROVIGNETA (7*1000+7*2000+7*130)</w:t>
            </w:r>
          </w:p>
        </w:tc>
        <w:tc>
          <w:tcPr>
            <w:tcW w:w="2250" w:type="dxa"/>
            <w:noWrap/>
            <w:hideMark/>
          </w:tcPr>
          <w:p w:rsidR="00B8513C" w:rsidRPr="00B8513C" w:rsidRDefault="00ED5C26" w:rsidP="00B8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66516100-1  - </w:t>
            </w:r>
            <w:proofErr w:type="spellStart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>asigurare</w:t>
            </w:r>
            <w:proofErr w:type="spellEnd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>raspundere</w:t>
            </w:r>
            <w:proofErr w:type="spellEnd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>civila</w:t>
            </w:r>
            <w:proofErr w:type="spellEnd"/>
            <w:r w:rsidR="00B8513C"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auto (Rev.2) </w:t>
            </w:r>
          </w:p>
          <w:p w:rsidR="00ED5C26" w:rsidRPr="00C60ABF" w:rsidRDefault="00B8513C" w:rsidP="00B8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66514110-0  - </w:t>
            </w:r>
            <w:proofErr w:type="spellStart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asigurare</w:t>
            </w:r>
            <w:proofErr w:type="spellEnd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t>autovehiculelor</w:t>
            </w:r>
            <w:proofErr w:type="spellEnd"/>
            <w:r w:rsidRPr="00B8513C">
              <w:rPr>
                <w:rFonts w:ascii="Times New Roman" w:hAnsi="Times New Roman" w:cs="Times New Roman"/>
                <w:sz w:val="18"/>
                <w:szCs w:val="18"/>
              </w:rPr>
              <w:t xml:space="preserve"> (Rev.2)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9,390.00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deplasare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martie-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72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Aplicatii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informatice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licente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progr.antivirus,etc-implementare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SDL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84488" w:rsidRPr="00384488">
              <w:rPr>
                <w:rFonts w:ascii="Times New Roman" w:hAnsi="Times New Roman" w:cs="Times New Roman"/>
                <w:sz w:val="18"/>
                <w:szCs w:val="18"/>
              </w:rPr>
              <w:t xml:space="preserve">48422000-2  - Suite de </w:t>
            </w:r>
            <w:proofErr w:type="spellStart"/>
            <w:r w:rsidR="00384488" w:rsidRPr="00384488">
              <w:rPr>
                <w:rFonts w:ascii="Times New Roman" w:hAnsi="Times New Roman" w:cs="Times New Roman"/>
                <w:sz w:val="18"/>
                <w:szCs w:val="18"/>
              </w:rPr>
              <w:t>pachete</w:t>
            </w:r>
            <w:proofErr w:type="spellEnd"/>
            <w:r w:rsidR="00384488" w:rsidRPr="00384488">
              <w:rPr>
                <w:rFonts w:ascii="Times New Roman" w:hAnsi="Times New Roman" w:cs="Times New Roman"/>
                <w:sz w:val="18"/>
                <w:szCs w:val="18"/>
              </w:rPr>
              <w:t xml:space="preserve"> software (Rev.2)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20,000.00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iunie-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selectare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ofertant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direct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9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Transport  la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activitatile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seminarii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sedințe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RNDR,MADR,AFIR,FNGAL,REDR, ETC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 w:rsidP="00FC0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60130000-8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rutier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specializat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pasageri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13,000.00</w:t>
            </w: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selectare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ofertant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direct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9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masă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activitatile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seminarii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sedințe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RNDR,MADR,AFIR,FNGAL,REDR, ETC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 w:rsidP="00626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55270000-3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prestate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pensiuni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care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oferă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cu mic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dejun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inclus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ED5C26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selectare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ofertant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direct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9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Catering/serv.cu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masă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sedintele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proiectelor-Comitetul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selectie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C60A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942D0">
              <w:rPr>
                <w:rFonts w:ascii="Times New Roman" w:hAnsi="Times New Roman" w:cs="Times New Roman"/>
                <w:sz w:val="18"/>
                <w:szCs w:val="18"/>
              </w:rPr>
              <w:t>AGA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55520000-1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catering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15,000.00</w:t>
            </w:r>
          </w:p>
          <w:p w:rsidR="00ED5C26" w:rsidRPr="00C60ABF" w:rsidRDefault="00ED5C26" w:rsidP="00BC18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6C5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6C58F9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iunie-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iulie-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72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Instruirea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LIDERILOR LOCALI 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angajați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GAL (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taxe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, masa, transport )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79951000-5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organizare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seminarii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39162000-5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materiale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instruire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80530000-8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formare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profesionala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30,000.00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IV 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instruirea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dezvoltarea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competențe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implementarea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SDL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iulie-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august-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SEAP/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selectare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ofertant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direct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18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Organizare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evenimente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animare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festivaluri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targuri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promovare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evenimente,aferente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reprezentatiilor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artistice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culturale,aferente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expozantilor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) max 10% contract TÂRGUL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produse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locale GAL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79952000-2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organizare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evenimente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ED5C26" w:rsidRPr="00C60ABF" w:rsidRDefault="002273E4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29.998,64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VI –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sărbători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locale,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festivaluri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tematice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târguri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produse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tradiționale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alte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evenimente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prin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care se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promovează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teritoriul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acoperit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GAL (≤ 10% din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prevăzută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fiecare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Contract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finanțare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aferentă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Sub-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măsurii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iulie-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septembrie-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3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SERVICII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D5C26" w:rsidRPr="00C60ABF" w:rsidRDefault="00A0760B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313,988.64</w:t>
            </w:r>
            <w:bookmarkStart w:id="0" w:name="_GoBack"/>
            <w:bookmarkEnd w:id="0"/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D5C26" w:rsidRPr="00C60ABF" w:rsidTr="00ED5C26">
        <w:trPr>
          <w:trHeight w:val="3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BUNURI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C26" w:rsidRPr="00C60ABF" w:rsidTr="00ED5C26">
        <w:trPr>
          <w:trHeight w:val="48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AUTOTURISM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202E9" w:rsidRPr="00E202E9">
              <w:rPr>
                <w:rFonts w:ascii="Times New Roman" w:hAnsi="Times New Roman" w:cs="Times New Roman"/>
                <w:sz w:val="18"/>
                <w:szCs w:val="18"/>
              </w:rPr>
              <w:t xml:space="preserve">34110000-1  - </w:t>
            </w:r>
            <w:proofErr w:type="spellStart"/>
            <w:r w:rsidR="00E202E9" w:rsidRPr="00E202E9">
              <w:rPr>
                <w:rFonts w:ascii="Times New Roman" w:hAnsi="Times New Roman" w:cs="Times New Roman"/>
                <w:sz w:val="18"/>
                <w:szCs w:val="18"/>
              </w:rPr>
              <w:t>Autoturisme</w:t>
            </w:r>
            <w:proofErr w:type="spellEnd"/>
            <w:r w:rsidR="00E202E9" w:rsidRPr="00E202E9">
              <w:rPr>
                <w:rFonts w:ascii="Times New Roman" w:hAnsi="Times New Roman" w:cs="Times New Roman"/>
                <w:sz w:val="18"/>
                <w:szCs w:val="18"/>
              </w:rPr>
              <w:t xml:space="preserve"> (Rev.2)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81,000.00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martie-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9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Consumabile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echipamente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birou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birotica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papetarie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tehnica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birou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alte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echipamente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necesare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30197000-6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articole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marunte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birou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30199000-0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articole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papetarie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alte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articole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din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hartie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30192700-8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birotica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papetarie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30,600.00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martie-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48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Echipamente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IT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 xml:space="preserve">48422000-2  - Suite de </w:t>
            </w:r>
            <w:proofErr w:type="spellStart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>pachete</w:t>
            </w:r>
            <w:proofErr w:type="spellEnd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 xml:space="preserve"> software (Rev.2)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6,000.00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III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logistice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,  administrative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deplasare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functionarea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GAL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martie-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24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Materiale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animare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: banner/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rollup,afise,pliante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brosuri,comunicate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presa,radio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agende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calendare,mape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buetine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informative 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materiale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promotionale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agende,pixuri,caledare,umbreleCD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DVD,obiecte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artizanale</w:t>
            </w:r>
            <w:proofErr w:type="spellEnd"/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22140000-3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pliante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22100000-1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carti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brosuri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pliante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tiparite</w:t>
            </w:r>
            <w:proofErr w:type="spellEnd"/>
          </w:p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22462000-6 material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publicitate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afise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60,000.00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V 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februarie-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aprilie-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6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00" w:type="dxa"/>
            <w:hideMark/>
          </w:tcPr>
          <w:p w:rsidR="00ED5C26" w:rsidRPr="00C60ABF" w:rsidRDefault="005C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promovare</w:t>
            </w:r>
            <w:proofErr w:type="spellEnd"/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 xml:space="preserve">79342200-5  - </w:t>
            </w:r>
            <w:proofErr w:type="spellStart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>promovare</w:t>
            </w:r>
            <w:proofErr w:type="spellEnd"/>
            <w:r w:rsidR="006533A0" w:rsidRPr="006533A0">
              <w:rPr>
                <w:rFonts w:ascii="Times New Roman" w:hAnsi="Times New Roman" w:cs="Times New Roman"/>
                <w:sz w:val="18"/>
                <w:szCs w:val="18"/>
              </w:rPr>
              <w:t xml:space="preserve"> (Rev.2)</w:t>
            </w:r>
          </w:p>
        </w:tc>
        <w:tc>
          <w:tcPr>
            <w:tcW w:w="1260" w:type="dxa"/>
            <w:hideMark/>
          </w:tcPr>
          <w:p w:rsidR="00ED5C26" w:rsidRPr="00C60ABF" w:rsidRDefault="00872390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D5C26" w:rsidRPr="00C60ABF">
              <w:rPr>
                <w:rFonts w:ascii="Times New Roman" w:hAnsi="Times New Roman" w:cs="Times New Roman"/>
                <w:sz w:val="18"/>
                <w:szCs w:val="18"/>
              </w:rPr>
              <w:t>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D54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19.4.Cap. V 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E9D">
              <w:rPr>
                <w:rFonts w:ascii="Times New Roman" w:hAnsi="Times New Roman" w:cs="Times New Roman"/>
                <w:sz w:val="18"/>
                <w:szCs w:val="18"/>
              </w:rPr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iulie-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august-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1655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asigurarea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transparentei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alocarii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fondurilor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placuta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informativa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GAL +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placuta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informativa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intrare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iesire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 din loc.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unde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isi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GAL +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Panou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publicitar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luminos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cladirea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sediului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GAL,etc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 35261100-2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panouri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informare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mesaje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variabile</w:t>
            </w:r>
            <w:proofErr w:type="spellEnd"/>
          </w:p>
        </w:tc>
        <w:tc>
          <w:tcPr>
            <w:tcW w:w="1260" w:type="dxa"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15,000.00</w:t>
            </w:r>
          </w:p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noWrap/>
            <w:hideMark/>
          </w:tcPr>
          <w:p w:rsidR="00ED5C26" w:rsidRPr="00C60ABF" w:rsidRDefault="005C1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B85">
              <w:rPr>
                <w:rFonts w:ascii="Times New Roman" w:hAnsi="Times New Roman" w:cs="Times New Roman"/>
                <w:sz w:val="18"/>
                <w:szCs w:val="18"/>
              </w:rPr>
              <w:t xml:space="preserve">PNDR </w:t>
            </w:r>
            <w:proofErr w:type="spellStart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  <w:proofErr w:type="spellEnd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 xml:space="preserve"> 19.4.Cap. V  </w:t>
            </w:r>
            <w:proofErr w:type="spellStart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>Cheltuieli</w:t>
            </w:r>
            <w:proofErr w:type="spellEnd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B85">
              <w:rPr>
                <w:rFonts w:ascii="Times New Roman" w:hAnsi="Times New Roman" w:cs="Times New Roman"/>
                <w:sz w:val="18"/>
                <w:szCs w:val="18"/>
              </w:rPr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Achiziție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directă</w:t>
            </w:r>
            <w:proofErr w:type="spellEnd"/>
          </w:p>
        </w:tc>
        <w:tc>
          <w:tcPr>
            <w:tcW w:w="13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mai-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iunie-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Catalogul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SEAP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>Letiția</w:t>
            </w:r>
            <w:proofErr w:type="spellEnd"/>
            <w:r w:rsidRPr="00C60ABF">
              <w:rPr>
                <w:rFonts w:ascii="Times New Roman" w:hAnsi="Times New Roman" w:cs="Times New Roman"/>
                <w:sz w:val="18"/>
                <w:szCs w:val="18"/>
              </w:rPr>
              <w:t xml:space="preserve"> Cristina</w:t>
            </w:r>
          </w:p>
        </w:tc>
      </w:tr>
      <w:tr w:rsidR="00ED5C26" w:rsidRPr="00C60ABF" w:rsidTr="00ED5C26">
        <w:trPr>
          <w:trHeight w:val="300"/>
        </w:trPr>
        <w:tc>
          <w:tcPr>
            <w:tcW w:w="45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00" w:type="dxa"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BUNURI </w:t>
            </w:r>
          </w:p>
        </w:tc>
        <w:tc>
          <w:tcPr>
            <w:tcW w:w="22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D5C26" w:rsidRPr="00C60ABF" w:rsidRDefault="006E5EAA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</w:t>
            </w:r>
            <w:r w:rsidR="00ED5C26"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,600.00</w:t>
            </w:r>
          </w:p>
        </w:tc>
        <w:tc>
          <w:tcPr>
            <w:tcW w:w="180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D5C26" w:rsidRPr="00C60ABF" w:rsidRDefault="00ED5C26" w:rsidP="00C21C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D5C26" w:rsidRPr="00C60ABF" w:rsidRDefault="00ED5C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A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C21C3E" w:rsidRDefault="00C21C3E">
      <w:pPr>
        <w:rPr>
          <w:rFonts w:ascii="Times New Roman" w:hAnsi="Times New Roman" w:cs="Times New Roman"/>
          <w:sz w:val="18"/>
          <w:szCs w:val="18"/>
        </w:rPr>
      </w:pPr>
    </w:p>
    <w:p w:rsidR="00B36F01" w:rsidRDefault="00B36F01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Intocmit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Responsabil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legal,</w:t>
      </w:r>
    </w:p>
    <w:p w:rsidR="00B36F01" w:rsidRDefault="00B36F01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Letitia Cristina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Muresan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Irina </w:t>
      </w:r>
      <w:proofErr w:type="spellStart"/>
      <w:r>
        <w:rPr>
          <w:rFonts w:ascii="Times New Roman" w:hAnsi="Times New Roman" w:cs="Times New Roman"/>
          <w:sz w:val="18"/>
          <w:szCs w:val="18"/>
        </w:rPr>
        <w:t>Rodica</w:t>
      </w:r>
      <w:proofErr w:type="spellEnd"/>
    </w:p>
    <w:p w:rsidR="00B36F01" w:rsidRPr="00C60ABF" w:rsidRDefault="00B36F01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Responsabil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tehnic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Manager                  </w:t>
      </w:r>
    </w:p>
    <w:sectPr w:rsidR="00B36F01" w:rsidRPr="00C60ABF" w:rsidSect="00C2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98" w:rsidRDefault="003A0698" w:rsidP="00D57120">
      <w:pPr>
        <w:spacing w:after="0" w:line="240" w:lineRule="auto"/>
      </w:pPr>
      <w:r>
        <w:separator/>
      </w:r>
    </w:p>
  </w:endnote>
  <w:endnote w:type="continuationSeparator" w:id="0">
    <w:p w:rsidR="003A0698" w:rsidRDefault="003A0698" w:rsidP="00D5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Default="00D57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Default="00D57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Default="00D57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98" w:rsidRDefault="003A0698" w:rsidP="00D57120">
      <w:pPr>
        <w:spacing w:after="0" w:line="240" w:lineRule="auto"/>
      </w:pPr>
      <w:r>
        <w:separator/>
      </w:r>
    </w:p>
  </w:footnote>
  <w:footnote w:type="continuationSeparator" w:id="0">
    <w:p w:rsidR="003A0698" w:rsidRDefault="003A0698" w:rsidP="00D5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Default="00D57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Pr="00D57120" w:rsidRDefault="00D57120" w:rsidP="00D5712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57120">
      <w:rPr>
        <w:rFonts w:ascii="Times New Roman" w:hAnsi="Times New Roman" w:cs="Times New Roman"/>
        <w:b/>
        <w:sz w:val="24"/>
        <w:szCs w:val="24"/>
      </w:rPr>
      <w:t xml:space="preserve">PROGRAMUL ANUAL AL ACHIZIŢIILOR PUBLICE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versiunea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Inițială</w:t>
    </w:r>
    <w:proofErr w:type="spellEnd"/>
  </w:p>
  <w:p w:rsidR="00D57120" w:rsidRPr="00D57120" w:rsidRDefault="00D57120" w:rsidP="00D57120">
    <w:pPr>
      <w:pStyle w:val="Header"/>
      <w:jc w:val="center"/>
    </w:pPr>
    <w:proofErr w:type="spellStart"/>
    <w:proofErr w:type="gramStart"/>
    <w:r w:rsidRPr="00D57120">
      <w:rPr>
        <w:rFonts w:ascii="Times New Roman" w:hAnsi="Times New Roman" w:cs="Times New Roman"/>
        <w:b/>
        <w:sz w:val="24"/>
        <w:szCs w:val="24"/>
      </w:rPr>
      <w:t>pentru</w:t>
    </w:r>
    <w:proofErr w:type="spellEnd"/>
    <w:proofErr w:type="gram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proiect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”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Sprijin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pentru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cheltuieli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functionare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si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animare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”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proiect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finanțat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din PNDR 2014-2020, </w:t>
    </w:r>
    <w:proofErr w:type="spellStart"/>
    <w:r w:rsidRPr="00D57120">
      <w:rPr>
        <w:rFonts w:ascii="Times New Roman" w:hAnsi="Times New Roman" w:cs="Times New Roman"/>
        <w:b/>
        <w:sz w:val="24"/>
        <w:szCs w:val="24"/>
      </w:rPr>
      <w:t>Submăsura</w:t>
    </w:r>
    <w:proofErr w:type="spellEnd"/>
    <w:r w:rsidRPr="00D57120">
      <w:rPr>
        <w:rFonts w:ascii="Times New Roman" w:hAnsi="Times New Roman" w:cs="Times New Roman"/>
        <w:b/>
        <w:sz w:val="24"/>
        <w:szCs w:val="24"/>
      </w:rPr>
      <w:t xml:space="preserve"> 19.4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0" w:rsidRDefault="00D57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E"/>
    <w:rsid w:val="00075B7A"/>
    <w:rsid w:val="002273E4"/>
    <w:rsid w:val="00251F63"/>
    <w:rsid w:val="00384488"/>
    <w:rsid w:val="003A0698"/>
    <w:rsid w:val="0048353A"/>
    <w:rsid w:val="004942D0"/>
    <w:rsid w:val="0057187C"/>
    <w:rsid w:val="005C1B85"/>
    <w:rsid w:val="00605840"/>
    <w:rsid w:val="00626B39"/>
    <w:rsid w:val="006533A0"/>
    <w:rsid w:val="006C58F9"/>
    <w:rsid w:val="006E5EAA"/>
    <w:rsid w:val="00872390"/>
    <w:rsid w:val="009B107B"/>
    <w:rsid w:val="00A0760B"/>
    <w:rsid w:val="00B36F01"/>
    <w:rsid w:val="00B8513C"/>
    <w:rsid w:val="00BC189A"/>
    <w:rsid w:val="00BC1CC5"/>
    <w:rsid w:val="00C07285"/>
    <w:rsid w:val="00C21C3E"/>
    <w:rsid w:val="00C60ABF"/>
    <w:rsid w:val="00CE74A7"/>
    <w:rsid w:val="00D54E9D"/>
    <w:rsid w:val="00D55F32"/>
    <w:rsid w:val="00D57120"/>
    <w:rsid w:val="00E202E9"/>
    <w:rsid w:val="00EB6916"/>
    <w:rsid w:val="00ED5C26"/>
    <w:rsid w:val="00FA0B66"/>
    <w:rsid w:val="00FC030B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20"/>
  </w:style>
  <w:style w:type="paragraph" w:styleId="Footer">
    <w:name w:val="footer"/>
    <w:basedOn w:val="Normal"/>
    <w:link w:val="FooterChar"/>
    <w:uiPriority w:val="99"/>
    <w:unhideWhenUsed/>
    <w:rsid w:val="00D5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20"/>
  </w:style>
  <w:style w:type="paragraph" w:styleId="BalloonText">
    <w:name w:val="Balloon Text"/>
    <w:basedOn w:val="Normal"/>
    <w:link w:val="BalloonTextChar"/>
    <w:uiPriority w:val="99"/>
    <w:semiHidden/>
    <w:unhideWhenUsed/>
    <w:rsid w:val="00A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20"/>
  </w:style>
  <w:style w:type="paragraph" w:styleId="Footer">
    <w:name w:val="footer"/>
    <w:basedOn w:val="Normal"/>
    <w:link w:val="FooterChar"/>
    <w:uiPriority w:val="99"/>
    <w:unhideWhenUsed/>
    <w:rsid w:val="00D5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20"/>
  </w:style>
  <w:style w:type="paragraph" w:styleId="BalloonText">
    <w:name w:val="Balloon Text"/>
    <w:basedOn w:val="Normal"/>
    <w:link w:val="BalloonTextChar"/>
    <w:uiPriority w:val="99"/>
    <w:semiHidden/>
    <w:unhideWhenUsed/>
    <w:rsid w:val="00A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Brandusa</dc:creator>
  <cp:lastModifiedBy>cristina</cp:lastModifiedBy>
  <cp:revision>27</cp:revision>
  <cp:lastPrinted>2017-01-20T07:25:00Z</cp:lastPrinted>
  <dcterms:created xsi:type="dcterms:W3CDTF">2017-01-06T09:10:00Z</dcterms:created>
  <dcterms:modified xsi:type="dcterms:W3CDTF">2017-01-20T07:32:00Z</dcterms:modified>
</cp:coreProperties>
</file>